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F382" w14:textId="2D2807F1" w:rsidR="005570D1" w:rsidRDefault="000C4F5D" w:rsidP="000C4F5D">
      <w:pPr>
        <w:pStyle w:val="Title"/>
      </w:pPr>
      <w:r>
        <w:t>CCNA Board Meeting</w:t>
      </w:r>
    </w:p>
    <w:p w14:paraId="77FD6C77" w14:textId="31556323" w:rsidR="000C4F5D" w:rsidRDefault="005138B9" w:rsidP="000C4F5D">
      <w:pPr>
        <w:pStyle w:val="Subtitle"/>
      </w:pPr>
      <w:r>
        <w:t>April 16</w:t>
      </w:r>
      <w:r w:rsidR="002A5D63">
        <w:t>, 2026</w:t>
      </w:r>
    </w:p>
    <w:p w14:paraId="69DAE2CD" w14:textId="0E876457" w:rsidR="00E836D7" w:rsidRDefault="006D1ECD">
      <w:r>
        <w:t xml:space="preserve">Attending: </w:t>
      </w:r>
      <w:r w:rsidR="00A02602">
        <w:t>Melinda</w:t>
      </w:r>
      <w:r w:rsidR="00855ABB">
        <w:t xml:space="preserve"> </w:t>
      </w:r>
      <w:proofErr w:type="spellStart"/>
      <w:r w:rsidR="00855ABB">
        <w:t>Delpech</w:t>
      </w:r>
      <w:proofErr w:type="spellEnd"/>
      <w:r w:rsidR="00A02602">
        <w:t xml:space="preserve">, </w:t>
      </w:r>
      <w:r w:rsidR="003A5915">
        <w:t>Daniel Frank</w:t>
      </w:r>
      <w:r w:rsidR="004C02EE">
        <w:t xml:space="preserve">, </w:t>
      </w:r>
      <w:r w:rsidR="0006069C">
        <w:t>Kelly Brown</w:t>
      </w:r>
      <w:r w:rsidR="005F6148">
        <w:t xml:space="preserve">, Ron </w:t>
      </w:r>
      <w:proofErr w:type="spellStart"/>
      <w:r w:rsidR="005F6148">
        <w:t>Kashden</w:t>
      </w:r>
      <w:proofErr w:type="spellEnd"/>
      <w:r w:rsidR="005138B9">
        <w:t xml:space="preserve">, Jim Ludwig, Beth </w:t>
      </w:r>
      <w:proofErr w:type="spellStart"/>
      <w:r w:rsidR="005138B9">
        <w:t>Nothstine</w:t>
      </w:r>
      <w:proofErr w:type="spellEnd"/>
      <w:r w:rsidR="003E4E7D">
        <w:t>; Absent:</w:t>
      </w:r>
      <w:r w:rsidR="005138B9">
        <w:t xml:space="preserve"> Will </w:t>
      </w:r>
      <w:proofErr w:type="spellStart"/>
      <w:r w:rsidR="005138B9">
        <w:t>Luera</w:t>
      </w:r>
      <w:proofErr w:type="spellEnd"/>
      <w:r w:rsidR="00497693">
        <w:t>, Leslie Spangler</w:t>
      </w:r>
    </w:p>
    <w:p w14:paraId="46A17B79" w14:textId="77777777" w:rsidR="00E836D7" w:rsidRDefault="00E836D7"/>
    <w:p w14:paraId="2F9EF677" w14:textId="2AA89257" w:rsidR="000D4D12" w:rsidRDefault="000C4F5D" w:rsidP="00C55B6D">
      <w:r>
        <w:t>Called to order</w:t>
      </w:r>
      <w:r w:rsidR="00732CFC">
        <w:t xml:space="preserve"> </w:t>
      </w:r>
      <w:r w:rsidR="002B7E4A">
        <w:t>2</w:t>
      </w:r>
      <w:r w:rsidR="00A04152">
        <w:t>:</w:t>
      </w:r>
      <w:r w:rsidR="00AD01F4">
        <w:t>02</w:t>
      </w:r>
      <w:r w:rsidR="00C4677E">
        <w:t xml:space="preserve"> PM</w:t>
      </w:r>
    </w:p>
    <w:p w14:paraId="67D8B287" w14:textId="77777777" w:rsidR="006A1EBD" w:rsidRDefault="006A1EBD"/>
    <w:p w14:paraId="121FD54C" w14:textId="452108C3" w:rsidR="0056711A" w:rsidRDefault="0056711A">
      <w:r>
        <w:t>Changes</w:t>
      </w:r>
      <w:r w:rsidR="00CA7970">
        <w:t>/Additions</w:t>
      </w:r>
    </w:p>
    <w:p w14:paraId="3EED3C42" w14:textId="2209F2A6" w:rsidR="00497693" w:rsidRDefault="00497693" w:rsidP="00497693">
      <w:pPr>
        <w:pStyle w:val="ListParagraph"/>
        <w:numPr>
          <w:ilvl w:val="0"/>
          <w:numId w:val="10"/>
        </w:numPr>
      </w:pPr>
      <w:r>
        <w:t>Discussion of Comp Plan changes in new business</w:t>
      </w:r>
    </w:p>
    <w:p w14:paraId="57241737" w14:textId="77777777" w:rsidR="005138B9" w:rsidRDefault="005138B9"/>
    <w:p w14:paraId="5B60C8CB" w14:textId="0A1D4C3F" w:rsidR="00303CD2" w:rsidRDefault="00303CD2" w:rsidP="00303CD2">
      <w:r>
        <w:t xml:space="preserve">Approve </w:t>
      </w:r>
      <w:r w:rsidR="005138B9">
        <w:t>March</w:t>
      </w:r>
      <w:r>
        <w:t xml:space="preserve"> 19, 2026 Board minutes — moved by </w:t>
      </w:r>
      <w:r w:rsidR="00AD01F4">
        <w:t>Melinda</w:t>
      </w:r>
      <w:r>
        <w:t xml:space="preserve">, second by </w:t>
      </w:r>
      <w:r w:rsidR="00AD01F4">
        <w:t>Ron</w:t>
      </w:r>
      <w:r>
        <w:t>, approved unanimously</w:t>
      </w:r>
    </w:p>
    <w:p w14:paraId="2B0407BD" w14:textId="77777777" w:rsidR="00303CD2" w:rsidRDefault="00303CD2" w:rsidP="00303CD2"/>
    <w:p w14:paraId="12A2CE7A" w14:textId="658E3896" w:rsidR="001C1EFD" w:rsidRDefault="00A42F1D" w:rsidP="00DA3AB9">
      <w:r>
        <w:t>Officer Reports</w:t>
      </w:r>
    </w:p>
    <w:p w14:paraId="0752FC16" w14:textId="25177154" w:rsidR="00E836D7" w:rsidRDefault="002B5CE8" w:rsidP="005138B9">
      <w:pPr>
        <w:pStyle w:val="ListParagraph"/>
        <w:numPr>
          <w:ilvl w:val="0"/>
          <w:numId w:val="9"/>
        </w:numPr>
      </w:pPr>
      <w:r>
        <w:t>Treasurer</w:t>
      </w:r>
    </w:p>
    <w:p w14:paraId="75402F93" w14:textId="516101E7" w:rsidR="002B5CE8" w:rsidRDefault="009A4936" w:rsidP="00224A0B">
      <w:pPr>
        <w:pStyle w:val="ListParagraph"/>
        <w:numPr>
          <w:ilvl w:val="0"/>
          <w:numId w:val="9"/>
        </w:numPr>
      </w:pPr>
      <w:r>
        <w:t>2</w:t>
      </w:r>
      <w:r w:rsidR="009A5B4D" w:rsidRPr="009A5B4D">
        <w:rPr>
          <w:vertAlign w:val="superscript"/>
        </w:rPr>
        <w:t>nd</w:t>
      </w:r>
      <w:r w:rsidR="009A5B4D">
        <w:t xml:space="preserve"> Vice President</w:t>
      </w:r>
      <w:r w:rsidR="00BB6A4B">
        <w:t xml:space="preserve"> — Bearded Oaks neighborhood association reached out to </w:t>
      </w:r>
      <w:r w:rsidR="002C5528">
        <w:t>discuss joining</w:t>
      </w:r>
      <w:r w:rsidR="00BB6A4B">
        <w:t xml:space="preserve"> CCNA</w:t>
      </w:r>
      <w:r w:rsidR="00A571A6">
        <w:t xml:space="preserve">. They are a subdivision of </w:t>
      </w:r>
      <w:r w:rsidR="00EB7BF6">
        <w:t>McIntosh</w:t>
      </w:r>
      <w:r w:rsidR="00A571A6">
        <w:t xml:space="preserve"> Meadows</w:t>
      </w:r>
      <w:r w:rsidR="00891064">
        <w:t>,</w:t>
      </w:r>
      <w:r w:rsidR="002F31F6">
        <w:t xml:space="preserve"> with their </w:t>
      </w:r>
      <w:r w:rsidR="00596F8A">
        <w:t>own separate HOA</w:t>
      </w:r>
      <w:r w:rsidR="00A571A6">
        <w:t>. Does the Boar</w:t>
      </w:r>
      <w:r w:rsidR="002C5528">
        <w:t>d want to allow Bearded Oaks to apply?</w:t>
      </w:r>
      <w:r w:rsidR="00224A0B">
        <w:t xml:space="preserve"> </w:t>
      </w:r>
      <w:r w:rsidR="000807F9">
        <w:t>Melinda</w:t>
      </w:r>
      <w:r w:rsidR="00BF0C1B">
        <w:t xml:space="preserve"> moved to allow them </w:t>
      </w:r>
      <w:r w:rsidR="0084499C">
        <w:t xml:space="preserve">to </w:t>
      </w:r>
      <w:r w:rsidR="00B46BCF">
        <w:t>apply</w:t>
      </w:r>
      <w:r w:rsidR="00CC76C7">
        <w:t xml:space="preserve"> </w:t>
      </w:r>
      <w:r w:rsidR="009B3635">
        <w:t>unless Nancy Kelly has a</w:t>
      </w:r>
      <w:r w:rsidR="00224A0B">
        <w:t>ny concerns</w:t>
      </w:r>
      <w:r w:rsidR="00EB7BF6">
        <w:t>.</w:t>
      </w:r>
      <w:r w:rsidR="00EF7777">
        <w:t xml:space="preserve"> </w:t>
      </w:r>
      <w:r w:rsidR="0084499C">
        <w:t xml:space="preserve">Second by </w:t>
      </w:r>
      <w:r w:rsidR="00AD2C28">
        <w:t>Daniel</w:t>
      </w:r>
      <w:r w:rsidR="0084499C">
        <w:t xml:space="preserve">. </w:t>
      </w:r>
      <w:r w:rsidR="00AD2C28">
        <w:t>Unanimously approved.</w:t>
      </w:r>
    </w:p>
    <w:p w14:paraId="5AA246C9" w14:textId="1ED53BCD" w:rsidR="00F36FEF" w:rsidRDefault="00F36FEF" w:rsidP="008D6EC0">
      <w:pPr>
        <w:pStyle w:val="ListParagraph"/>
        <w:numPr>
          <w:ilvl w:val="0"/>
          <w:numId w:val="9"/>
        </w:numPr>
      </w:pPr>
      <w:r>
        <w:t>1</w:t>
      </w:r>
      <w:r w:rsidRPr="00F36FEF">
        <w:rPr>
          <w:vertAlign w:val="superscript"/>
        </w:rPr>
        <w:t>st</w:t>
      </w:r>
      <w:r>
        <w:t xml:space="preserve"> VP</w:t>
      </w:r>
    </w:p>
    <w:p w14:paraId="4D5AF93C" w14:textId="77777777" w:rsidR="005138B9" w:rsidRDefault="005138B9" w:rsidP="005138B9"/>
    <w:p w14:paraId="59E2E90E" w14:textId="7CB56A0E" w:rsidR="00884033" w:rsidRDefault="000B2D97" w:rsidP="005B7E0E">
      <w:r>
        <w:t>Area Director</w:t>
      </w:r>
      <w:r w:rsidR="00A42F1D">
        <w:t xml:space="preserve"> Report</w:t>
      </w:r>
      <w:r w:rsidR="0080641F">
        <w:t>s</w:t>
      </w:r>
    </w:p>
    <w:p w14:paraId="21F2088C" w14:textId="20569FCB" w:rsidR="000C2DAC" w:rsidRDefault="00647D7A" w:rsidP="0070657E">
      <w:pPr>
        <w:pStyle w:val="ListParagraph"/>
        <w:numPr>
          <w:ilvl w:val="0"/>
          <w:numId w:val="6"/>
        </w:numPr>
      </w:pPr>
      <w:r>
        <w:t>Area</w:t>
      </w:r>
      <w:r w:rsidR="000C2DAC">
        <w:t xml:space="preserve"> B</w:t>
      </w:r>
      <w:r w:rsidR="00C21B14">
        <w:t xml:space="preserve"> — There is still a lot of concern about </w:t>
      </w:r>
      <w:r w:rsidR="00DD545F">
        <w:t>s</w:t>
      </w:r>
      <w:r w:rsidR="00C21B14">
        <w:t xml:space="preserve">tormwater </w:t>
      </w:r>
      <w:r w:rsidR="00794F25">
        <w:t>from the neighborhoods</w:t>
      </w:r>
      <w:r w:rsidR="00E723AF">
        <w:t>, including a perce</w:t>
      </w:r>
      <w:r w:rsidR="002E3616">
        <w:t>ived</w:t>
      </w:r>
      <w:r w:rsidR="00E723AF">
        <w:t xml:space="preserve"> lack of project plans and dates</w:t>
      </w:r>
      <w:r w:rsidR="00794F25">
        <w:t xml:space="preserve">. Should we be </w:t>
      </w:r>
      <w:r w:rsidR="002E3616">
        <w:t xml:space="preserve">sunsetting </w:t>
      </w:r>
      <w:r w:rsidR="00794F25">
        <w:t>the committee?</w:t>
      </w:r>
      <w:r w:rsidR="001D526B">
        <w:t xml:space="preserve"> Consensus is that we should not sunset until we have addressed </w:t>
      </w:r>
      <w:r w:rsidR="00394100">
        <w:t>these concerns.</w:t>
      </w:r>
    </w:p>
    <w:p w14:paraId="6558AFA6" w14:textId="77777777" w:rsidR="004E2B9D" w:rsidRDefault="004E2B9D"/>
    <w:p w14:paraId="400E0872" w14:textId="14E7ADA1" w:rsidR="00A42F1D" w:rsidRDefault="00A42F1D">
      <w:r>
        <w:t>Special committee reports</w:t>
      </w:r>
    </w:p>
    <w:p w14:paraId="70DA8EFD" w14:textId="5244566D" w:rsidR="004B1A1E" w:rsidRDefault="00190F54" w:rsidP="00190F54">
      <w:pPr>
        <w:pStyle w:val="ListParagraph"/>
        <w:numPr>
          <w:ilvl w:val="0"/>
          <w:numId w:val="1"/>
        </w:numPr>
      </w:pPr>
      <w:r>
        <w:t>Neighborhood safet</w:t>
      </w:r>
      <w:r w:rsidR="00BB38F5">
        <w:t>y</w:t>
      </w:r>
      <w:r w:rsidR="00F0324F">
        <w:t xml:space="preserve"> — Announce sunset of Phase II at next </w:t>
      </w:r>
      <w:r w:rsidR="0039163F">
        <w:t>membership meeting</w:t>
      </w:r>
    </w:p>
    <w:p w14:paraId="2ECF8844" w14:textId="43DE8E07" w:rsidR="00190F54" w:rsidRDefault="00190F54" w:rsidP="00190F54">
      <w:pPr>
        <w:pStyle w:val="ListParagraph"/>
        <w:numPr>
          <w:ilvl w:val="0"/>
          <w:numId w:val="1"/>
        </w:numPr>
      </w:pPr>
      <w:r>
        <w:t>Meaningful input</w:t>
      </w:r>
      <w:r w:rsidR="00CE7CA6">
        <w:t xml:space="preserve"> (MNI</w:t>
      </w:r>
      <w:r w:rsidR="00240D1B">
        <w:t>)</w:t>
      </w:r>
    </w:p>
    <w:p w14:paraId="336948C7" w14:textId="401B7891" w:rsidR="00190F54" w:rsidRDefault="00190F54" w:rsidP="00190F54">
      <w:pPr>
        <w:pStyle w:val="ListParagraph"/>
        <w:numPr>
          <w:ilvl w:val="0"/>
          <w:numId w:val="1"/>
        </w:numPr>
      </w:pPr>
      <w:r>
        <w:t xml:space="preserve">Park </w:t>
      </w:r>
      <w:r w:rsidR="00E106C4">
        <w:t>Protection</w:t>
      </w:r>
      <w:r w:rsidR="00FD1BB2">
        <w:t xml:space="preserve"> </w:t>
      </w:r>
    </w:p>
    <w:p w14:paraId="0865D60B" w14:textId="76D9872F" w:rsidR="00E47FB5" w:rsidRDefault="00E47FB5" w:rsidP="000B2D97">
      <w:pPr>
        <w:pStyle w:val="ListParagraph"/>
        <w:numPr>
          <w:ilvl w:val="0"/>
          <w:numId w:val="1"/>
        </w:numPr>
      </w:pPr>
      <w:r>
        <w:t>Air Quality</w:t>
      </w:r>
    </w:p>
    <w:p w14:paraId="16F793B2" w14:textId="315E5A7F" w:rsidR="00E106C4" w:rsidRDefault="00E106C4" w:rsidP="006E6353">
      <w:pPr>
        <w:pStyle w:val="ListParagraph"/>
        <w:numPr>
          <w:ilvl w:val="0"/>
          <w:numId w:val="1"/>
        </w:numPr>
      </w:pPr>
      <w:r>
        <w:t>Stormwater/Flooding</w:t>
      </w:r>
    </w:p>
    <w:p w14:paraId="4DE85D7B" w14:textId="77777777" w:rsidR="00E106C4" w:rsidRDefault="00E106C4" w:rsidP="009F7E91"/>
    <w:p w14:paraId="67308C2D" w14:textId="36D816DE" w:rsidR="009F7E91" w:rsidRDefault="009F7E91" w:rsidP="009F7E91">
      <w:r>
        <w:t>New Business</w:t>
      </w:r>
    </w:p>
    <w:p w14:paraId="7C910A5C" w14:textId="6E943414" w:rsidR="00467B55" w:rsidRDefault="005F6148" w:rsidP="007C3891">
      <w:pPr>
        <w:pStyle w:val="ListParagraph"/>
        <w:numPr>
          <w:ilvl w:val="1"/>
          <w:numId w:val="1"/>
        </w:numPr>
      </w:pPr>
      <w:r>
        <w:t xml:space="preserve">Approve </w:t>
      </w:r>
      <w:r w:rsidR="005138B9">
        <w:t>May 2</w:t>
      </w:r>
      <w:r>
        <w:t xml:space="preserve">, 2026 Member Meeting agenda – </w:t>
      </w:r>
      <w:r w:rsidR="005138B9">
        <w:t>County Commissioner forum, new City Manager</w:t>
      </w:r>
      <w:r w:rsidR="00B0175D">
        <w:t xml:space="preserve">. Moved by </w:t>
      </w:r>
      <w:r w:rsidR="003147A2">
        <w:t>Da</w:t>
      </w:r>
      <w:r w:rsidR="00C43711">
        <w:t>niel</w:t>
      </w:r>
      <w:r w:rsidR="00B0175D">
        <w:t xml:space="preserve">, second by </w:t>
      </w:r>
      <w:r w:rsidR="00C43711">
        <w:t>Ron</w:t>
      </w:r>
      <w:r w:rsidR="00B0175D">
        <w:t>, unanimously approved</w:t>
      </w:r>
    </w:p>
    <w:p w14:paraId="6BCDE71E" w14:textId="326DC994" w:rsidR="00652886" w:rsidRDefault="00303CD2" w:rsidP="00303CD2">
      <w:pPr>
        <w:pStyle w:val="ListParagraph"/>
        <w:numPr>
          <w:ilvl w:val="1"/>
          <w:numId w:val="1"/>
        </w:numPr>
      </w:pPr>
      <w:r>
        <w:t>Candidate Forum planning for June – call for questions</w:t>
      </w:r>
    </w:p>
    <w:p w14:paraId="0BE48A83" w14:textId="3339FBA9" w:rsidR="00303CD2" w:rsidRDefault="005138B9" w:rsidP="00303CD2">
      <w:pPr>
        <w:pStyle w:val="ListParagraph"/>
        <w:numPr>
          <w:ilvl w:val="1"/>
          <w:numId w:val="1"/>
        </w:numPr>
      </w:pPr>
      <w:r>
        <w:t>Activate committee on Code Compliance</w:t>
      </w:r>
      <w:r w:rsidR="00AA31EB">
        <w:t xml:space="preserve"> — </w:t>
      </w:r>
      <w:r w:rsidR="008F3650">
        <w:t>Consensus is to table this until Leslie is present</w:t>
      </w:r>
    </w:p>
    <w:p w14:paraId="629A1732" w14:textId="753AC61F" w:rsidR="005138B9" w:rsidRDefault="005138B9" w:rsidP="00303CD2">
      <w:pPr>
        <w:pStyle w:val="ListParagraph"/>
        <w:numPr>
          <w:ilvl w:val="1"/>
          <w:numId w:val="1"/>
        </w:numPr>
      </w:pPr>
      <w:r>
        <w:t>Parking issues in city – discussion for potential action</w:t>
      </w:r>
      <w:r w:rsidR="00BD6559">
        <w:t xml:space="preserve"> — Focus on Rosemary and Burns Court issues</w:t>
      </w:r>
      <w:r w:rsidR="00650209">
        <w:t xml:space="preserve"> an</w:t>
      </w:r>
      <w:r w:rsidR="00345C63">
        <w:t>d opportunities. One page objective/mission statement piece. Daniel to lead.</w:t>
      </w:r>
      <w:r w:rsidR="00EB4C33">
        <w:t xml:space="preserve"> </w:t>
      </w:r>
      <w:r w:rsidR="00505D6C">
        <w:t>Bring to August board meeting.</w:t>
      </w:r>
    </w:p>
    <w:p w14:paraId="32CEDA1E" w14:textId="5E5E7016" w:rsidR="00D64CFA" w:rsidRDefault="00216F02" w:rsidP="00303CD2">
      <w:pPr>
        <w:pStyle w:val="ListParagraph"/>
        <w:numPr>
          <w:ilvl w:val="1"/>
          <w:numId w:val="1"/>
        </w:numPr>
      </w:pPr>
      <w:r>
        <w:t>Proposed comp plan changes</w:t>
      </w:r>
    </w:p>
    <w:p w14:paraId="46D92A16" w14:textId="77777777" w:rsidR="00303CD2" w:rsidRDefault="00303CD2" w:rsidP="00303CD2"/>
    <w:p w14:paraId="01DB436C" w14:textId="15F72F2A" w:rsidR="000B2D97" w:rsidRDefault="00E106C4" w:rsidP="00303CD2">
      <w:r>
        <w:t xml:space="preserve">Member </w:t>
      </w:r>
      <w:r w:rsidR="000B2D97">
        <w:t>Meeting planning</w:t>
      </w:r>
      <w:r w:rsidR="00B83ADC">
        <w:t>:</w:t>
      </w:r>
    </w:p>
    <w:p w14:paraId="737203F1" w14:textId="236BDF90" w:rsidR="002A5D63" w:rsidRDefault="002A5D63" w:rsidP="00303CD2">
      <w:pPr>
        <w:pStyle w:val="ListParagraph"/>
        <w:numPr>
          <w:ilvl w:val="0"/>
          <w:numId w:val="1"/>
        </w:numPr>
      </w:pPr>
      <w:r>
        <w:t>June 2026</w:t>
      </w:r>
      <w:r w:rsidR="00AD3DF2">
        <w:t xml:space="preserve"> — </w:t>
      </w:r>
      <w:r w:rsidR="00303CD2">
        <w:t xml:space="preserve">City Commissioner </w:t>
      </w:r>
      <w:r w:rsidR="00AD3DF2">
        <w:t>Candidate Forum</w:t>
      </w:r>
      <w:r w:rsidR="005138B9">
        <w:t xml:space="preserve"> – Will Luera to moderate</w:t>
      </w:r>
    </w:p>
    <w:p w14:paraId="7E59B2A4" w14:textId="77777777" w:rsidR="0029408D" w:rsidRDefault="00303CD2" w:rsidP="00303CD2">
      <w:pPr>
        <w:pStyle w:val="ListParagraph"/>
        <w:numPr>
          <w:ilvl w:val="0"/>
          <w:numId w:val="1"/>
        </w:numPr>
      </w:pPr>
      <w:r>
        <w:lastRenderedPageBreak/>
        <w:t>September 2026</w:t>
      </w:r>
    </w:p>
    <w:p w14:paraId="5FEEF8CE" w14:textId="4D5CDB66" w:rsidR="005138B9" w:rsidRDefault="0071544D" w:rsidP="0029408D">
      <w:pPr>
        <w:pStyle w:val="ListParagraph"/>
        <w:numPr>
          <w:ilvl w:val="1"/>
          <w:numId w:val="1"/>
        </w:numPr>
      </w:pPr>
      <w:r>
        <w:t>Need to move meeting from Labor Day weekend</w:t>
      </w:r>
      <w:r w:rsidR="00FF2E48">
        <w:t xml:space="preserve"> to September 12 — Kelly to check on meeting room</w:t>
      </w:r>
    </w:p>
    <w:p w14:paraId="746DB14C" w14:textId="77777777" w:rsidR="005138B9" w:rsidRDefault="005138B9" w:rsidP="005138B9">
      <w:pPr>
        <w:pStyle w:val="ListParagraph"/>
        <w:numPr>
          <w:ilvl w:val="1"/>
          <w:numId w:val="1"/>
        </w:numPr>
      </w:pPr>
      <w:r w:rsidRPr="005138B9">
        <w:t>City Manager 90-day remarks</w:t>
      </w:r>
    </w:p>
    <w:p w14:paraId="0A049018" w14:textId="77777777" w:rsidR="005138B9" w:rsidRDefault="005138B9" w:rsidP="005138B9">
      <w:pPr>
        <w:pStyle w:val="ListParagraph"/>
        <w:numPr>
          <w:ilvl w:val="1"/>
          <w:numId w:val="1"/>
        </w:numPr>
      </w:pPr>
      <w:r w:rsidRPr="005138B9">
        <w:t>Parks District Presentation (PREP board, Carl Shofstall)</w:t>
      </w:r>
    </w:p>
    <w:p w14:paraId="01044BAE" w14:textId="77777777" w:rsidR="005138B9" w:rsidRDefault="005138B9" w:rsidP="005138B9">
      <w:pPr>
        <w:pStyle w:val="ListParagraph"/>
        <w:numPr>
          <w:ilvl w:val="1"/>
          <w:numId w:val="1"/>
        </w:numPr>
      </w:pPr>
      <w:r>
        <w:t>C</w:t>
      </w:r>
      <w:r w:rsidRPr="005138B9">
        <w:t>all for neighborhood award candidates</w:t>
      </w:r>
    </w:p>
    <w:p w14:paraId="1D81D6B9" w14:textId="143EAF44" w:rsidR="00303CD2" w:rsidRDefault="005138B9" w:rsidP="005138B9">
      <w:pPr>
        <w:pStyle w:val="ListParagraph"/>
        <w:numPr>
          <w:ilvl w:val="1"/>
          <w:numId w:val="1"/>
        </w:numPr>
      </w:pPr>
      <w:r>
        <w:t xml:space="preserve">Call for </w:t>
      </w:r>
      <w:r w:rsidRPr="005138B9">
        <w:t>CCNA board candidates (President, 2</w:t>
      </w:r>
      <w:r w:rsidRPr="005138B9">
        <w:rPr>
          <w:vertAlign w:val="superscript"/>
        </w:rPr>
        <w:t>nd</w:t>
      </w:r>
      <w:r w:rsidRPr="005138B9">
        <w:t xml:space="preserve"> VP, Treasurer, Area B)</w:t>
      </w:r>
    </w:p>
    <w:p w14:paraId="02E819BF" w14:textId="3DB39AC2" w:rsidR="00303CD2" w:rsidRDefault="00744763" w:rsidP="00303CD2">
      <w:pPr>
        <w:pStyle w:val="ListParagraph"/>
        <w:numPr>
          <w:ilvl w:val="0"/>
          <w:numId w:val="1"/>
        </w:numPr>
      </w:pPr>
      <w:r>
        <w:t>October</w:t>
      </w:r>
      <w:r w:rsidR="00303CD2">
        <w:t xml:space="preserve"> </w:t>
      </w:r>
      <w:r w:rsidR="00A93542">
        <w:t xml:space="preserve">2026 </w:t>
      </w:r>
      <w:r w:rsidR="00303CD2">
        <w:t>– Code Compliance</w:t>
      </w:r>
      <w:r w:rsidR="005138B9">
        <w:t>, Sound Ordinance status – Joe Polzak</w:t>
      </w:r>
    </w:p>
    <w:p w14:paraId="2298E088" w14:textId="0E00B66F" w:rsidR="005138B9" w:rsidRDefault="005138B9" w:rsidP="00303CD2">
      <w:pPr>
        <w:pStyle w:val="ListParagraph"/>
        <w:numPr>
          <w:ilvl w:val="0"/>
          <w:numId w:val="1"/>
        </w:numPr>
      </w:pPr>
      <w:r>
        <w:t>November 2026 – Committee Reports</w:t>
      </w:r>
    </w:p>
    <w:p w14:paraId="1F6F64DC" w14:textId="4969FAC4" w:rsidR="005138B9" w:rsidRDefault="005138B9" w:rsidP="00303CD2">
      <w:pPr>
        <w:pStyle w:val="ListParagraph"/>
        <w:numPr>
          <w:ilvl w:val="0"/>
          <w:numId w:val="1"/>
        </w:numPr>
      </w:pPr>
      <w:r>
        <w:t>December 2026 – Annual Holiday Party</w:t>
      </w:r>
    </w:p>
    <w:p w14:paraId="093480A8" w14:textId="77777777" w:rsidR="00C32777" w:rsidRDefault="00C32777" w:rsidP="00C32777"/>
    <w:p w14:paraId="7DA2DBAB" w14:textId="1E1C61A7" w:rsidR="00816608" w:rsidRDefault="00816608" w:rsidP="00816608">
      <w:r>
        <w:t>Announcements</w:t>
      </w:r>
    </w:p>
    <w:p w14:paraId="0A6A3F8C" w14:textId="65382EB9" w:rsidR="00816608" w:rsidRDefault="00816608" w:rsidP="00816608">
      <w:pPr>
        <w:pStyle w:val="ListParagraph"/>
        <w:numPr>
          <w:ilvl w:val="0"/>
          <w:numId w:val="1"/>
        </w:numPr>
      </w:pPr>
      <w:r>
        <w:t xml:space="preserve">Next membership meeting </w:t>
      </w:r>
      <w:r w:rsidR="005138B9">
        <w:t>May 2</w:t>
      </w:r>
      <w:r w:rsidR="002A5D63">
        <w:t>, 2026</w:t>
      </w:r>
      <w:r>
        <w:t xml:space="preserve">, 9 AM </w:t>
      </w:r>
      <w:r w:rsidR="004B0F53">
        <w:t xml:space="preserve">at the </w:t>
      </w:r>
      <w:r w:rsidR="00595C62">
        <w:t>Bayfront Community Center</w:t>
      </w:r>
    </w:p>
    <w:p w14:paraId="03B2C710" w14:textId="3E80909A" w:rsidR="00816608" w:rsidRDefault="00816608" w:rsidP="00816608">
      <w:pPr>
        <w:pStyle w:val="ListParagraph"/>
        <w:numPr>
          <w:ilvl w:val="0"/>
          <w:numId w:val="1"/>
        </w:numPr>
      </w:pPr>
      <w:r>
        <w:t xml:space="preserve">Next Board meeting </w:t>
      </w:r>
      <w:r w:rsidR="005138B9">
        <w:t>May 21st</w:t>
      </w:r>
      <w:r w:rsidR="00567746">
        <w:t>,</w:t>
      </w:r>
      <w:r w:rsidR="008C7866">
        <w:t xml:space="preserve"> 2026,</w:t>
      </w:r>
      <w:r w:rsidR="000C40AE">
        <w:t xml:space="preserve"> </w:t>
      </w:r>
      <w:r w:rsidR="000B2D97">
        <w:t>2</w:t>
      </w:r>
      <w:r w:rsidR="000C40AE">
        <w:t xml:space="preserve"> PM</w:t>
      </w:r>
      <w:r w:rsidR="004504C2">
        <w:t xml:space="preserve"> at</w:t>
      </w:r>
      <w:r w:rsidR="00E106C4">
        <w:t xml:space="preserve"> Designing Women</w:t>
      </w:r>
    </w:p>
    <w:p w14:paraId="45B2E41A" w14:textId="77777777" w:rsidR="00AD6EAA" w:rsidRDefault="00AD6EAA" w:rsidP="00816608"/>
    <w:p w14:paraId="71B1762A" w14:textId="151217FC" w:rsidR="00816608" w:rsidRDefault="00816608" w:rsidP="00816608">
      <w:r>
        <w:t>Adjourn</w:t>
      </w:r>
      <w:r w:rsidR="004504C2">
        <w:t xml:space="preserve">ed at </w:t>
      </w:r>
      <w:r w:rsidR="00704EE4">
        <w:t>3:</w:t>
      </w:r>
      <w:r w:rsidR="002372F1">
        <w:t>4</w:t>
      </w:r>
      <w:r w:rsidR="00BA509B">
        <w:t>1</w:t>
      </w:r>
      <w:r w:rsidR="00D223F1">
        <w:t xml:space="preserve"> </w:t>
      </w:r>
      <w:r w:rsidR="004504C2">
        <w:t>PM</w:t>
      </w:r>
    </w:p>
    <w:sectPr w:rsidR="0081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6F1"/>
    <w:multiLevelType w:val="hybridMultilevel"/>
    <w:tmpl w:val="8DE62BDC"/>
    <w:lvl w:ilvl="0" w:tplc="E09EB3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52C"/>
    <w:multiLevelType w:val="hybridMultilevel"/>
    <w:tmpl w:val="D144BEE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186"/>
    <w:multiLevelType w:val="hybridMultilevel"/>
    <w:tmpl w:val="A7725DC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827"/>
    <w:multiLevelType w:val="hybridMultilevel"/>
    <w:tmpl w:val="3DBE0BE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74F"/>
    <w:multiLevelType w:val="hybridMultilevel"/>
    <w:tmpl w:val="154C4B5A"/>
    <w:lvl w:ilvl="0" w:tplc="DB48D9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B6F3A"/>
    <w:multiLevelType w:val="hybridMultilevel"/>
    <w:tmpl w:val="A2E4842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37060"/>
    <w:multiLevelType w:val="hybridMultilevel"/>
    <w:tmpl w:val="2F36929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FB3"/>
    <w:multiLevelType w:val="hybridMultilevel"/>
    <w:tmpl w:val="0A54848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748"/>
    <w:multiLevelType w:val="hybridMultilevel"/>
    <w:tmpl w:val="D4CA089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55F5"/>
    <w:multiLevelType w:val="hybridMultilevel"/>
    <w:tmpl w:val="AA5E8B2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659">
    <w:abstractNumId w:val="2"/>
  </w:num>
  <w:num w:numId="2" w16cid:durableId="2053267592">
    <w:abstractNumId w:val="7"/>
  </w:num>
  <w:num w:numId="3" w16cid:durableId="1355381478">
    <w:abstractNumId w:val="3"/>
  </w:num>
  <w:num w:numId="4" w16cid:durableId="1464889273">
    <w:abstractNumId w:val="9"/>
  </w:num>
  <w:num w:numId="5" w16cid:durableId="821115640">
    <w:abstractNumId w:val="4"/>
  </w:num>
  <w:num w:numId="6" w16cid:durableId="1435706885">
    <w:abstractNumId w:val="5"/>
  </w:num>
  <w:num w:numId="7" w16cid:durableId="2009290249">
    <w:abstractNumId w:val="8"/>
  </w:num>
  <w:num w:numId="8" w16cid:durableId="1884561889">
    <w:abstractNumId w:val="1"/>
  </w:num>
  <w:num w:numId="9" w16cid:durableId="439034731">
    <w:abstractNumId w:val="0"/>
  </w:num>
  <w:num w:numId="10" w16cid:durableId="176738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D1"/>
    <w:rsid w:val="0000013F"/>
    <w:rsid w:val="00000D7D"/>
    <w:rsid w:val="00002014"/>
    <w:rsid w:val="00003F6F"/>
    <w:rsid w:val="00005B01"/>
    <w:rsid w:val="00005B42"/>
    <w:rsid w:val="00006E1E"/>
    <w:rsid w:val="000263F2"/>
    <w:rsid w:val="000312B8"/>
    <w:rsid w:val="00032B7E"/>
    <w:rsid w:val="00034959"/>
    <w:rsid w:val="00037386"/>
    <w:rsid w:val="0004289A"/>
    <w:rsid w:val="00043A8F"/>
    <w:rsid w:val="00045C90"/>
    <w:rsid w:val="00051566"/>
    <w:rsid w:val="00053824"/>
    <w:rsid w:val="00053AE2"/>
    <w:rsid w:val="0005721F"/>
    <w:rsid w:val="0006069C"/>
    <w:rsid w:val="0006175D"/>
    <w:rsid w:val="00064ABA"/>
    <w:rsid w:val="00070F7F"/>
    <w:rsid w:val="0007213E"/>
    <w:rsid w:val="000750E0"/>
    <w:rsid w:val="00075643"/>
    <w:rsid w:val="00077984"/>
    <w:rsid w:val="00077EA5"/>
    <w:rsid w:val="000807F9"/>
    <w:rsid w:val="00083528"/>
    <w:rsid w:val="00085353"/>
    <w:rsid w:val="000919E0"/>
    <w:rsid w:val="00094485"/>
    <w:rsid w:val="000B15E0"/>
    <w:rsid w:val="000B2D97"/>
    <w:rsid w:val="000B4006"/>
    <w:rsid w:val="000C2DAC"/>
    <w:rsid w:val="000C3940"/>
    <w:rsid w:val="000C3C32"/>
    <w:rsid w:val="000C40AE"/>
    <w:rsid w:val="000C4F5D"/>
    <w:rsid w:val="000D26B1"/>
    <w:rsid w:val="000D4D12"/>
    <w:rsid w:val="000D5462"/>
    <w:rsid w:val="000D7A37"/>
    <w:rsid w:val="000E0EDC"/>
    <w:rsid w:val="000E4A52"/>
    <w:rsid w:val="000E737A"/>
    <w:rsid w:val="000F15DF"/>
    <w:rsid w:val="000F16BC"/>
    <w:rsid w:val="0010064D"/>
    <w:rsid w:val="00102251"/>
    <w:rsid w:val="00111637"/>
    <w:rsid w:val="001138BC"/>
    <w:rsid w:val="001211B6"/>
    <w:rsid w:val="001220CF"/>
    <w:rsid w:val="00126F4B"/>
    <w:rsid w:val="00127F74"/>
    <w:rsid w:val="00135E78"/>
    <w:rsid w:val="00137BDE"/>
    <w:rsid w:val="00140610"/>
    <w:rsid w:val="001417FC"/>
    <w:rsid w:val="00142FFD"/>
    <w:rsid w:val="00145AF2"/>
    <w:rsid w:val="00153BCC"/>
    <w:rsid w:val="00154997"/>
    <w:rsid w:val="00157BA1"/>
    <w:rsid w:val="00157F35"/>
    <w:rsid w:val="0016418B"/>
    <w:rsid w:val="0016446E"/>
    <w:rsid w:val="00164FE5"/>
    <w:rsid w:val="001736DF"/>
    <w:rsid w:val="00185F07"/>
    <w:rsid w:val="00186CD0"/>
    <w:rsid w:val="00190DC6"/>
    <w:rsid w:val="00190F54"/>
    <w:rsid w:val="0019562B"/>
    <w:rsid w:val="001A01ED"/>
    <w:rsid w:val="001A0A60"/>
    <w:rsid w:val="001A68FD"/>
    <w:rsid w:val="001A71BD"/>
    <w:rsid w:val="001A78C4"/>
    <w:rsid w:val="001B044E"/>
    <w:rsid w:val="001B4E31"/>
    <w:rsid w:val="001B5839"/>
    <w:rsid w:val="001B76C3"/>
    <w:rsid w:val="001C0478"/>
    <w:rsid w:val="001C1EFD"/>
    <w:rsid w:val="001C294F"/>
    <w:rsid w:val="001C50DA"/>
    <w:rsid w:val="001C5E31"/>
    <w:rsid w:val="001C6C87"/>
    <w:rsid w:val="001C769B"/>
    <w:rsid w:val="001D3956"/>
    <w:rsid w:val="001D526B"/>
    <w:rsid w:val="001E03CF"/>
    <w:rsid w:val="001E5037"/>
    <w:rsid w:val="001F5AFD"/>
    <w:rsid w:val="002003F0"/>
    <w:rsid w:val="0020075F"/>
    <w:rsid w:val="00204A78"/>
    <w:rsid w:val="0020528D"/>
    <w:rsid w:val="00206AE3"/>
    <w:rsid w:val="00207CCF"/>
    <w:rsid w:val="00212076"/>
    <w:rsid w:val="00216F02"/>
    <w:rsid w:val="00220234"/>
    <w:rsid w:val="00222029"/>
    <w:rsid w:val="00223320"/>
    <w:rsid w:val="002241C2"/>
    <w:rsid w:val="00224A0B"/>
    <w:rsid w:val="00226B0E"/>
    <w:rsid w:val="0023078E"/>
    <w:rsid w:val="00233514"/>
    <w:rsid w:val="00234C75"/>
    <w:rsid w:val="002361A4"/>
    <w:rsid w:val="002372F1"/>
    <w:rsid w:val="00240217"/>
    <w:rsid w:val="00240D1B"/>
    <w:rsid w:val="002414D9"/>
    <w:rsid w:val="00243653"/>
    <w:rsid w:val="00243D56"/>
    <w:rsid w:val="002449FB"/>
    <w:rsid w:val="002504B5"/>
    <w:rsid w:val="00250B0B"/>
    <w:rsid w:val="00250E3F"/>
    <w:rsid w:val="002520A7"/>
    <w:rsid w:val="00253604"/>
    <w:rsid w:val="00260888"/>
    <w:rsid w:val="00261C20"/>
    <w:rsid w:val="002628C3"/>
    <w:rsid w:val="00270537"/>
    <w:rsid w:val="00272796"/>
    <w:rsid w:val="0027636E"/>
    <w:rsid w:val="002802C0"/>
    <w:rsid w:val="002824E3"/>
    <w:rsid w:val="00284BF4"/>
    <w:rsid w:val="002854EF"/>
    <w:rsid w:val="00285CDE"/>
    <w:rsid w:val="0029032B"/>
    <w:rsid w:val="0029408D"/>
    <w:rsid w:val="00297A35"/>
    <w:rsid w:val="002A163A"/>
    <w:rsid w:val="002A28B8"/>
    <w:rsid w:val="002A5D63"/>
    <w:rsid w:val="002B1473"/>
    <w:rsid w:val="002B1531"/>
    <w:rsid w:val="002B2D4A"/>
    <w:rsid w:val="002B3D4B"/>
    <w:rsid w:val="002B4839"/>
    <w:rsid w:val="002B5C17"/>
    <w:rsid w:val="002B5CE8"/>
    <w:rsid w:val="002B7E4A"/>
    <w:rsid w:val="002C5528"/>
    <w:rsid w:val="002C7B24"/>
    <w:rsid w:val="002C7B9F"/>
    <w:rsid w:val="002D3A70"/>
    <w:rsid w:val="002D48B6"/>
    <w:rsid w:val="002D6A54"/>
    <w:rsid w:val="002E08F4"/>
    <w:rsid w:val="002E14DD"/>
    <w:rsid w:val="002E3616"/>
    <w:rsid w:val="002E423C"/>
    <w:rsid w:val="002E4CD3"/>
    <w:rsid w:val="002E61CF"/>
    <w:rsid w:val="002F25FC"/>
    <w:rsid w:val="002F2BF2"/>
    <w:rsid w:val="002F31F6"/>
    <w:rsid w:val="002F6D30"/>
    <w:rsid w:val="002F79A1"/>
    <w:rsid w:val="00301380"/>
    <w:rsid w:val="0030200F"/>
    <w:rsid w:val="00303CD2"/>
    <w:rsid w:val="003074EC"/>
    <w:rsid w:val="00310CD0"/>
    <w:rsid w:val="00311307"/>
    <w:rsid w:val="003119F2"/>
    <w:rsid w:val="003147A2"/>
    <w:rsid w:val="003159A1"/>
    <w:rsid w:val="00315E05"/>
    <w:rsid w:val="00326B0A"/>
    <w:rsid w:val="003271BD"/>
    <w:rsid w:val="003329D4"/>
    <w:rsid w:val="0033338E"/>
    <w:rsid w:val="003344CE"/>
    <w:rsid w:val="003406E8"/>
    <w:rsid w:val="003442C8"/>
    <w:rsid w:val="00345C63"/>
    <w:rsid w:val="0035232D"/>
    <w:rsid w:val="00354CA7"/>
    <w:rsid w:val="0035620F"/>
    <w:rsid w:val="00357227"/>
    <w:rsid w:val="003620CC"/>
    <w:rsid w:val="00362444"/>
    <w:rsid w:val="00372894"/>
    <w:rsid w:val="0038186A"/>
    <w:rsid w:val="0038219B"/>
    <w:rsid w:val="003828ED"/>
    <w:rsid w:val="003867C7"/>
    <w:rsid w:val="0039163F"/>
    <w:rsid w:val="00394100"/>
    <w:rsid w:val="003948EE"/>
    <w:rsid w:val="0039539E"/>
    <w:rsid w:val="0039603D"/>
    <w:rsid w:val="0039729A"/>
    <w:rsid w:val="003A1713"/>
    <w:rsid w:val="003A586F"/>
    <w:rsid w:val="003A5915"/>
    <w:rsid w:val="003A69D6"/>
    <w:rsid w:val="003A74D9"/>
    <w:rsid w:val="003B5B95"/>
    <w:rsid w:val="003C1436"/>
    <w:rsid w:val="003C3023"/>
    <w:rsid w:val="003D7125"/>
    <w:rsid w:val="003D732F"/>
    <w:rsid w:val="003D759F"/>
    <w:rsid w:val="003E4E7D"/>
    <w:rsid w:val="003F2651"/>
    <w:rsid w:val="003F459F"/>
    <w:rsid w:val="003F7FF7"/>
    <w:rsid w:val="004005F4"/>
    <w:rsid w:val="004014E5"/>
    <w:rsid w:val="0040434A"/>
    <w:rsid w:val="00404766"/>
    <w:rsid w:val="00411C46"/>
    <w:rsid w:val="00411FC3"/>
    <w:rsid w:val="00412EF9"/>
    <w:rsid w:val="00417199"/>
    <w:rsid w:val="0041787B"/>
    <w:rsid w:val="004260AA"/>
    <w:rsid w:val="00426B27"/>
    <w:rsid w:val="00430E25"/>
    <w:rsid w:val="004332B2"/>
    <w:rsid w:val="00442E35"/>
    <w:rsid w:val="00447EF4"/>
    <w:rsid w:val="004504C2"/>
    <w:rsid w:val="00457FF6"/>
    <w:rsid w:val="004602DE"/>
    <w:rsid w:val="004608B1"/>
    <w:rsid w:val="004640D2"/>
    <w:rsid w:val="00467095"/>
    <w:rsid w:val="00467B55"/>
    <w:rsid w:val="00471DE0"/>
    <w:rsid w:val="00473565"/>
    <w:rsid w:val="00475A33"/>
    <w:rsid w:val="00481D5E"/>
    <w:rsid w:val="004820A7"/>
    <w:rsid w:val="004870F4"/>
    <w:rsid w:val="00487695"/>
    <w:rsid w:val="004905FA"/>
    <w:rsid w:val="0049596B"/>
    <w:rsid w:val="0049666C"/>
    <w:rsid w:val="00497693"/>
    <w:rsid w:val="00497702"/>
    <w:rsid w:val="004A04BA"/>
    <w:rsid w:val="004A4055"/>
    <w:rsid w:val="004A60E9"/>
    <w:rsid w:val="004A6144"/>
    <w:rsid w:val="004B0F53"/>
    <w:rsid w:val="004B1A1E"/>
    <w:rsid w:val="004B6A16"/>
    <w:rsid w:val="004C02EE"/>
    <w:rsid w:val="004C3319"/>
    <w:rsid w:val="004C5745"/>
    <w:rsid w:val="004D1DE8"/>
    <w:rsid w:val="004D2BCA"/>
    <w:rsid w:val="004D6604"/>
    <w:rsid w:val="004E011D"/>
    <w:rsid w:val="004E2B9D"/>
    <w:rsid w:val="004E3BB5"/>
    <w:rsid w:val="004F2E84"/>
    <w:rsid w:val="00500A9C"/>
    <w:rsid w:val="005020E6"/>
    <w:rsid w:val="00504576"/>
    <w:rsid w:val="00505D6C"/>
    <w:rsid w:val="00507A21"/>
    <w:rsid w:val="00510CB7"/>
    <w:rsid w:val="005129DD"/>
    <w:rsid w:val="00512A07"/>
    <w:rsid w:val="005138B9"/>
    <w:rsid w:val="0051671E"/>
    <w:rsid w:val="005176C3"/>
    <w:rsid w:val="00521997"/>
    <w:rsid w:val="0052465D"/>
    <w:rsid w:val="005263FC"/>
    <w:rsid w:val="00534D3A"/>
    <w:rsid w:val="005359DB"/>
    <w:rsid w:val="0054086A"/>
    <w:rsid w:val="00555C06"/>
    <w:rsid w:val="005563E8"/>
    <w:rsid w:val="005570D1"/>
    <w:rsid w:val="00562973"/>
    <w:rsid w:val="00562B58"/>
    <w:rsid w:val="0056711A"/>
    <w:rsid w:val="00567746"/>
    <w:rsid w:val="00567A32"/>
    <w:rsid w:val="0057482E"/>
    <w:rsid w:val="00575302"/>
    <w:rsid w:val="005761E1"/>
    <w:rsid w:val="005779C8"/>
    <w:rsid w:val="00577E6D"/>
    <w:rsid w:val="00581201"/>
    <w:rsid w:val="00581A48"/>
    <w:rsid w:val="00583924"/>
    <w:rsid w:val="005843B9"/>
    <w:rsid w:val="00584769"/>
    <w:rsid w:val="0059156E"/>
    <w:rsid w:val="0059217A"/>
    <w:rsid w:val="005940CA"/>
    <w:rsid w:val="00594FF9"/>
    <w:rsid w:val="00595C62"/>
    <w:rsid w:val="005967BF"/>
    <w:rsid w:val="00596F8A"/>
    <w:rsid w:val="005A7431"/>
    <w:rsid w:val="005B2253"/>
    <w:rsid w:val="005B388D"/>
    <w:rsid w:val="005B48FC"/>
    <w:rsid w:val="005B6B3B"/>
    <w:rsid w:val="005B7E0E"/>
    <w:rsid w:val="005C0D88"/>
    <w:rsid w:val="005C33A2"/>
    <w:rsid w:val="005C6B36"/>
    <w:rsid w:val="005C790C"/>
    <w:rsid w:val="005D1368"/>
    <w:rsid w:val="005D246E"/>
    <w:rsid w:val="005D360C"/>
    <w:rsid w:val="005D4FF3"/>
    <w:rsid w:val="005D7419"/>
    <w:rsid w:val="005E258E"/>
    <w:rsid w:val="005E2B84"/>
    <w:rsid w:val="005E3EA8"/>
    <w:rsid w:val="005E4026"/>
    <w:rsid w:val="005E7F01"/>
    <w:rsid w:val="005F255E"/>
    <w:rsid w:val="005F2751"/>
    <w:rsid w:val="005F351A"/>
    <w:rsid w:val="005F3687"/>
    <w:rsid w:val="005F6148"/>
    <w:rsid w:val="005F7F77"/>
    <w:rsid w:val="00601738"/>
    <w:rsid w:val="00603890"/>
    <w:rsid w:val="00604CA5"/>
    <w:rsid w:val="00604E66"/>
    <w:rsid w:val="00612AED"/>
    <w:rsid w:val="00613BAE"/>
    <w:rsid w:val="00615397"/>
    <w:rsid w:val="006250BB"/>
    <w:rsid w:val="006251FB"/>
    <w:rsid w:val="006254A0"/>
    <w:rsid w:val="00625D8A"/>
    <w:rsid w:val="00633942"/>
    <w:rsid w:val="00641400"/>
    <w:rsid w:val="00643B98"/>
    <w:rsid w:val="00647D7A"/>
    <w:rsid w:val="00650209"/>
    <w:rsid w:val="00652116"/>
    <w:rsid w:val="00652886"/>
    <w:rsid w:val="00661142"/>
    <w:rsid w:val="00661D2C"/>
    <w:rsid w:val="00671A9E"/>
    <w:rsid w:val="00674AC1"/>
    <w:rsid w:val="006813B3"/>
    <w:rsid w:val="00687028"/>
    <w:rsid w:val="00694A92"/>
    <w:rsid w:val="00696CBD"/>
    <w:rsid w:val="006A1EBD"/>
    <w:rsid w:val="006A5045"/>
    <w:rsid w:val="006B262E"/>
    <w:rsid w:val="006B3612"/>
    <w:rsid w:val="006B6AAE"/>
    <w:rsid w:val="006C3C2D"/>
    <w:rsid w:val="006C54AB"/>
    <w:rsid w:val="006D1ECD"/>
    <w:rsid w:val="006D1ED8"/>
    <w:rsid w:val="006D214A"/>
    <w:rsid w:val="006D2B1A"/>
    <w:rsid w:val="006D3B5B"/>
    <w:rsid w:val="006D7CEB"/>
    <w:rsid w:val="006E237D"/>
    <w:rsid w:val="006E4DAB"/>
    <w:rsid w:val="006E6353"/>
    <w:rsid w:val="006E66E0"/>
    <w:rsid w:val="006F1C2D"/>
    <w:rsid w:val="006F4563"/>
    <w:rsid w:val="006F6D1C"/>
    <w:rsid w:val="00704EE4"/>
    <w:rsid w:val="0070657E"/>
    <w:rsid w:val="00706C82"/>
    <w:rsid w:val="00713E81"/>
    <w:rsid w:val="0071544D"/>
    <w:rsid w:val="0071648D"/>
    <w:rsid w:val="00720073"/>
    <w:rsid w:val="007316CE"/>
    <w:rsid w:val="00732CFC"/>
    <w:rsid w:val="007360CD"/>
    <w:rsid w:val="00740C5B"/>
    <w:rsid w:val="00742D6B"/>
    <w:rsid w:val="00743F4E"/>
    <w:rsid w:val="007441F1"/>
    <w:rsid w:val="00744332"/>
    <w:rsid w:val="00744763"/>
    <w:rsid w:val="00750DD4"/>
    <w:rsid w:val="0075233E"/>
    <w:rsid w:val="0075267E"/>
    <w:rsid w:val="007620E9"/>
    <w:rsid w:val="00765C9F"/>
    <w:rsid w:val="00767573"/>
    <w:rsid w:val="00774CB8"/>
    <w:rsid w:val="00775FEC"/>
    <w:rsid w:val="007771ED"/>
    <w:rsid w:val="007910FA"/>
    <w:rsid w:val="00794F25"/>
    <w:rsid w:val="007A082B"/>
    <w:rsid w:val="007A0836"/>
    <w:rsid w:val="007A406B"/>
    <w:rsid w:val="007A6458"/>
    <w:rsid w:val="007A7A6D"/>
    <w:rsid w:val="007A7D1E"/>
    <w:rsid w:val="007B1E73"/>
    <w:rsid w:val="007B39DC"/>
    <w:rsid w:val="007B7516"/>
    <w:rsid w:val="007B7E71"/>
    <w:rsid w:val="007C3891"/>
    <w:rsid w:val="007D04D2"/>
    <w:rsid w:val="007D0D66"/>
    <w:rsid w:val="007D4248"/>
    <w:rsid w:val="007E0FD8"/>
    <w:rsid w:val="007E1CF2"/>
    <w:rsid w:val="007E5610"/>
    <w:rsid w:val="007F0ABF"/>
    <w:rsid w:val="007F1FA2"/>
    <w:rsid w:val="007F34A5"/>
    <w:rsid w:val="00804148"/>
    <w:rsid w:val="00805A41"/>
    <w:rsid w:val="0080641F"/>
    <w:rsid w:val="00806A7F"/>
    <w:rsid w:val="00807319"/>
    <w:rsid w:val="008139B9"/>
    <w:rsid w:val="00816608"/>
    <w:rsid w:val="00822E2F"/>
    <w:rsid w:val="0083047B"/>
    <w:rsid w:val="00831208"/>
    <w:rsid w:val="008326E7"/>
    <w:rsid w:val="00834863"/>
    <w:rsid w:val="00836F01"/>
    <w:rsid w:val="00843BB4"/>
    <w:rsid w:val="0084499C"/>
    <w:rsid w:val="008449E3"/>
    <w:rsid w:val="00845EA4"/>
    <w:rsid w:val="00847903"/>
    <w:rsid w:val="0085396F"/>
    <w:rsid w:val="00853A76"/>
    <w:rsid w:val="0085440D"/>
    <w:rsid w:val="00855ABB"/>
    <w:rsid w:val="0085636D"/>
    <w:rsid w:val="00856A70"/>
    <w:rsid w:val="00856BAD"/>
    <w:rsid w:val="008632D2"/>
    <w:rsid w:val="008650B0"/>
    <w:rsid w:val="008655CB"/>
    <w:rsid w:val="00866829"/>
    <w:rsid w:val="008755D0"/>
    <w:rsid w:val="008756CF"/>
    <w:rsid w:val="00875F13"/>
    <w:rsid w:val="008771E2"/>
    <w:rsid w:val="00881995"/>
    <w:rsid w:val="00882029"/>
    <w:rsid w:val="008823F5"/>
    <w:rsid w:val="00884033"/>
    <w:rsid w:val="00887549"/>
    <w:rsid w:val="00891064"/>
    <w:rsid w:val="00892466"/>
    <w:rsid w:val="0089345B"/>
    <w:rsid w:val="008A0E5D"/>
    <w:rsid w:val="008A5D33"/>
    <w:rsid w:val="008A6B3C"/>
    <w:rsid w:val="008A7C6C"/>
    <w:rsid w:val="008B54CD"/>
    <w:rsid w:val="008B68DC"/>
    <w:rsid w:val="008C3940"/>
    <w:rsid w:val="008C5AFD"/>
    <w:rsid w:val="008C7866"/>
    <w:rsid w:val="008D53BE"/>
    <w:rsid w:val="008D6EC0"/>
    <w:rsid w:val="008E0022"/>
    <w:rsid w:val="008E47DB"/>
    <w:rsid w:val="008E6F00"/>
    <w:rsid w:val="008F3650"/>
    <w:rsid w:val="008F4AED"/>
    <w:rsid w:val="008F7783"/>
    <w:rsid w:val="008F7E56"/>
    <w:rsid w:val="00901918"/>
    <w:rsid w:val="009025FE"/>
    <w:rsid w:val="0090568E"/>
    <w:rsid w:val="009061CF"/>
    <w:rsid w:val="00907DEB"/>
    <w:rsid w:val="00911AF1"/>
    <w:rsid w:val="009121DB"/>
    <w:rsid w:val="0091300E"/>
    <w:rsid w:val="009156D1"/>
    <w:rsid w:val="009164DE"/>
    <w:rsid w:val="009169C3"/>
    <w:rsid w:val="009170F9"/>
    <w:rsid w:val="00917C7B"/>
    <w:rsid w:val="00922A60"/>
    <w:rsid w:val="00924056"/>
    <w:rsid w:val="0092590E"/>
    <w:rsid w:val="00932ACC"/>
    <w:rsid w:val="009411EC"/>
    <w:rsid w:val="0094403C"/>
    <w:rsid w:val="00944D40"/>
    <w:rsid w:val="00947929"/>
    <w:rsid w:val="009533BA"/>
    <w:rsid w:val="00955FC7"/>
    <w:rsid w:val="0095648F"/>
    <w:rsid w:val="00957B95"/>
    <w:rsid w:val="009612E2"/>
    <w:rsid w:val="00971D51"/>
    <w:rsid w:val="00972B21"/>
    <w:rsid w:val="00975AF7"/>
    <w:rsid w:val="009768DB"/>
    <w:rsid w:val="00985156"/>
    <w:rsid w:val="00985512"/>
    <w:rsid w:val="009872C1"/>
    <w:rsid w:val="00987730"/>
    <w:rsid w:val="009901BD"/>
    <w:rsid w:val="00990FB1"/>
    <w:rsid w:val="009938B7"/>
    <w:rsid w:val="00994A5B"/>
    <w:rsid w:val="00995336"/>
    <w:rsid w:val="00995B25"/>
    <w:rsid w:val="00996035"/>
    <w:rsid w:val="009A1083"/>
    <w:rsid w:val="009A45F1"/>
    <w:rsid w:val="009A4936"/>
    <w:rsid w:val="009A5B4D"/>
    <w:rsid w:val="009A73AC"/>
    <w:rsid w:val="009B3635"/>
    <w:rsid w:val="009B743D"/>
    <w:rsid w:val="009B7E63"/>
    <w:rsid w:val="009C3863"/>
    <w:rsid w:val="009C70AF"/>
    <w:rsid w:val="009D3C83"/>
    <w:rsid w:val="009D4C75"/>
    <w:rsid w:val="009D6509"/>
    <w:rsid w:val="009D7C0D"/>
    <w:rsid w:val="009E19A4"/>
    <w:rsid w:val="009E3FD2"/>
    <w:rsid w:val="009E5037"/>
    <w:rsid w:val="009E6C1D"/>
    <w:rsid w:val="009E74D6"/>
    <w:rsid w:val="009F0BBB"/>
    <w:rsid w:val="009F7E91"/>
    <w:rsid w:val="00A01568"/>
    <w:rsid w:val="00A02602"/>
    <w:rsid w:val="00A04152"/>
    <w:rsid w:val="00A050BB"/>
    <w:rsid w:val="00A06180"/>
    <w:rsid w:val="00A076AD"/>
    <w:rsid w:val="00A10648"/>
    <w:rsid w:val="00A20DC7"/>
    <w:rsid w:val="00A23243"/>
    <w:rsid w:val="00A247F4"/>
    <w:rsid w:val="00A255F6"/>
    <w:rsid w:val="00A2578F"/>
    <w:rsid w:val="00A2595A"/>
    <w:rsid w:val="00A30807"/>
    <w:rsid w:val="00A31230"/>
    <w:rsid w:val="00A32595"/>
    <w:rsid w:val="00A32726"/>
    <w:rsid w:val="00A33CC5"/>
    <w:rsid w:val="00A42F1D"/>
    <w:rsid w:val="00A43533"/>
    <w:rsid w:val="00A47C69"/>
    <w:rsid w:val="00A570A0"/>
    <w:rsid w:val="00A571A6"/>
    <w:rsid w:val="00A63723"/>
    <w:rsid w:val="00A64EE4"/>
    <w:rsid w:val="00A74313"/>
    <w:rsid w:val="00A76F32"/>
    <w:rsid w:val="00A80117"/>
    <w:rsid w:val="00A807CE"/>
    <w:rsid w:val="00A812B0"/>
    <w:rsid w:val="00A82A23"/>
    <w:rsid w:val="00A84619"/>
    <w:rsid w:val="00A917D6"/>
    <w:rsid w:val="00A93542"/>
    <w:rsid w:val="00A97180"/>
    <w:rsid w:val="00AA31EB"/>
    <w:rsid w:val="00AA4D37"/>
    <w:rsid w:val="00AB5489"/>
    <w:rsid w:val="00AC0098"/>
    <w:rsid w:val="00AC6D39"/>
    <w:rsid w:val="00AD01F4"/>
    <w:rsid w:val="00AD2C28"/>
    <w:rsid w:val="00AD2DA4"/>
    <w:rsid w:val="00AD331F"/>
    <w:rsid w:val="00AD3DF2"/>
    <w:rsid w:val="00AD4388"/>
    <w:rsid w:val="00AD6EAA"/>
    <w:rsid w:val="00AD7F23"/>
    <w:rsid w:val="00AE583C"/>
    <w:rsid w:val="00AF044A"/>
    <w:rsid w:val="00AF5FFD"/>
    <w:rsid w:val="00AF6708"/>
    <w:rsid w:val="00AF676A"/>
    <w:rsid w:val="00AF6C99"/>
    <w:rsid w:val="00B001F7"/>
    <w:rsid w:val="00B0175D"/>
    <w:rsid w:val="00B03886"/>
    <w:rsid w:val="00B06488"/>
    <w:rsid w:val="00B16A47"/>
    <w:rsid w:val="00B220DF"/>
    <w:rsid w:val="00B226E7"/>
    <w:rsid w:val="00B22DF4"/>
    <w:rsid w:val="00B2767A"/>
    <w:rsid w:val="00B30409"/>
    <w:rsid w:val="00B30DB6"/>
    <w:rsid w:val="00B35532"/>
    <w:rsid w:val="00B3719E"/>
    <w:rsid w:val="00B3749A"/>
    <w:rsid w:val="00B40180"/>
    <w:rsid w:val="00B424DF"/>
    <w:rsid w:val="00B46BCF"/>
    <w:rsid w:val="00B50E5E"/>
    <w:rsid w:val="00B5392C"/>
    <w:rsid w:val="00B54F16"/>
    <w:rsid w:val="00B57580"/>
    <w:rsid w:val="00B657DC"/>
    <w:rsid w:val="00B66021"/>
    <w:rsid w:val="00B71940"/>
    <w:rsid w:val="00B77188"/>
    <w:rsid w:val="00B80242"/>
    <w:rsid w:val="00B80538"/>
    <w:rsid w:val="00B83ADC"/>
    <w:rsid w:val="00B8725F"/>
    <w:rsid w:val="00B90E8A"/>
    <w:rsid w:val="00B92800"/>
    <w:rsid w:val="00B973CA"/>
    <w:rsid w:val="00BA01CC"/>
    <w:rsid w:val="00BA43D5"/>
    <w:rsid w:val="00BA509B"/>
    <w:rsid w:val="00BA7E8C"/>
    <w:rsid w:val="00BB38F5"/>
    <w:rsid w:val="00BB56EF"/>
    <w:rsid w:val="00BB6A4B"/>
    <w:rsid w:val="00BB6F70"/>
    <w:rsid w:val="00BB74F5"/>
    <w:rsid w:val="00BB7B6D"/>
    <w:rsid w:val="00BC1244"/>
    <w:rsid w:val="00BC5D07"/>
    <w:rsid w:val="00BC74C7"/>
    <w:rsid w:val="00BD079D"/>
    <w:rsid w:val="00BD11A3"/>
    <w:rsid w:val="00BD6559"/>
    <w:rsid w:val="00BD6D50"/>
    <w:rsid w:val="00BE37D1"/>
    <w:rsid w:val="00BE6B8F"/>
    <w:rsid w:val="00BF0C1B"/>
    <w:rsid w:val="00BF3FA1"/>
    <w:rsid w:val="00C02EB1"/>
    <w:rsid w:val="00C0302F"/>
    <w:rsid w:val="00C04CDB"/>
    <w:rsid w:val="00C04F18"/>
    <w:rsid w:val="00C05C93"/>
    <w:rsid w:val="00C06895"/>
    <w:rsid w:val="00C11157"/>
    <w:rsid w:val="00C13A6B"/>
    <w:rsid w:val="00C15D7C"/>
    <w:rsid w:val="00C174B2"/>
    <w:rsid w:val="00C21B14"/>
    <w:rsid w:val="00C30876"/>
    <w:rsid w:val="00C31251"/>
    <w:rsid w:val="00C32777"/>
    <w:rsid w:val="00C3376E"/>
    <w:rsid w:val="00C40376"/>
    <w:rsid w:val="00C41961"/>
    <w:rsid w:val="00C43711"/>
    <w:rsid w:val="00C45461"/>
    <w:rsid w:val="00C4677E"/>
    <w:rsid w:val="00C51F63"/>
    <w:rsid w:val="00C52353"/>
    <w:rsid w:val="00C5431A"/>
    <w:rsid w:val="00C55B6D"/>
    <w:rsid w:val="00C566C6"/>
    <w:rsid w:val="00C604C3"/>
    <w:rsid w:val="00C63008"/>
    <w:rsid w:val="00C65722"/>
    <w:rsid w:val="00C66E98"/>
    <w:rsid w:val="00C74619"/>
    <w:rsid w:val="00C758E5"/>
    <w:rsid w:val="00C85CE4"/>
    <w:rsid w:val="00C91A06"/>
    <w:rsid w:val="00C91A7A"/>
    <w:rsid w:val="00CA07C2"/>
    <w:rsid w:val="00CA1BF0"/>
    <w:rsid w:val="00CA21FE"/>
    <w:rsid w:val="00CA7970"/>
    <w:rsid w:val="00CB1D42"/>
    <w:rsid w:val="00CB1E57"/>
    <w:rsid w:val="00CB3366"/>
    <w:rsid w:val="00CB5C1E"/>
    <w:rsid w:val="00CB7420"/>
    <w:rsid w:val="00CC0CB9"/>
    <w:rsid w:val="00CC76C7"/>
    <w:rsid w:val="00CD01F0"/>
    <w:rsid w:val="00CD254E"/>
    <w:rsid w:val="00CD3683"/>
    <w:rsid w:val="00CD555B"/>
    <w:rsid w:val="00CE0511"/>
    <w:rsid w:val="00CE7CA6"/>
    <w:rsid w:val="00CF101C"/>
    <w:rsid w:val="00CF11B9"/>
    <w:rsid w:val="00CF2122"/>
    <w:rsid w:val="00CF296C"/>
    <w:rsid w:val="00CF4CC5"/>
    <w:rsid w:val="00CF63E6"/>
    <w:rsid w:val="00D03E66"/>
    <w:rsid w:val="00D062FF"/>
    <w:rsid w:val="00D15ADB"/>
    <w:rsid w:val="00D223F1"/>
    <w:rsid w:val="00D23DC9"/>
    <w:rsid w:val="00D256E8"/>
    <w:rsid w:val="00D307A4"/>
    <w:rsid w:val="00D31648"/>
    <w:rsid w:val="00D31F15"/>
    <w:rsid w:val="00D42D04"/>
    <w:rsid w:val="00D50C9F"/>
    <w:rsid w:val="00D52781"/>
    <w:rsid w:val="00D5761F"/>
    <w:rsid w:val="00D6183D"/>
    <w:rsid w:val="00D64CFA"/>
    <w:rsid w:val="00D64E70"/>
    <w:rsid w:val="00D660DD"/>
    <w:rsid w:val="00D66FF1"/>
    <w:rsid w:val="00D740E3"/>
    <w:rsid w:val="00D76B91"/>
    <w:rsid w:val="00D8199C"/>
    <w:rsid w:val="00D827A2"/>
    <w:rsid w:val="00D85B91"/>
    <w:rsid w:val="00D86283"/>
    <w:rsid w:val="00D91AB1"/>
    <w:rsid w:val="00D9246E"/>
    <w:rsid w:val="00D9479D"/>
    <w:rsid w:val="00D955C0"/>
    <w:rsid w:val="00D95FC8"/>
    <w:rsid w:val="00D971F0"/>
    <w:rsid w:val="00DA0F4C"/>
    <w:rsid w:val="00DA1F7D"/>
    <w:rsid w:val="00DA3AB9"/>
    <w:rsid w:val="00DA5FFD"/>
    <w:rsid w:val="00DB28C0"/>
    <w:rsid w:val="00DB51A1"/>
    <w:rsid w:val="00DC0282"/>
    <w:rsid w:val="00DC0BAB"/>
    <w:rsid w:val="00DC4BFA"/>
    <w:rsid w:val="00DC7192"/>
    <w:rsid w:val="00DC798F"/>
    <w:rsid w:val="00DD545F"/>
    <w:rsid w:val="00DD7594"/>
    <w:rsid w:val="00DE0AB1"/>
    <w:rsid w:val="00DE11D6"/>
    <w:rsid w:val="00DE45FE"/>
    <w:rsid w:val="00DE6BBB"/>
    <w:rsid w:val="00DE755E"/>
    <w:rsid w:val="00DF35D3"/>
    <w:rsid w:val="00DF7D7F"/>
    <w:rsid w:val="00E004FE"/>
    <w:rsid w:val="00E008DD"/>
    <w:rsid w:val="00E01BB4"/>
    <w:rsid w:val="00E04D1C"/>
    <w:rsid w:val="00E106C4"/>
    <w:rsid w:val="00E12AB7"/>
    <w:rsid w:val="00E16C42"/>
    <w:rsid w:val="00E220A6"/>
    <w:rsid w:val="00E23678"/>
    <w:rsid w:val="00E31528"/>
    <w:rsid w:val="00E33A1D"/>
    <w:rsid w:val="00E3530B"/>
    <w:rsid w:val="00E35B85"/>
    <w:rsid w:val="00E47FB5"/>
    <w:rsid w:val="00E60A14"/>
    <w:rsid w:val="00E612D0"/>
    <w:rsid w:val="00E723AF"/>
    <w:rsid w:val="00E76D63"/>
    <w:rsid w:val="00E775D3"/>
    <w:rsid w:val="00E818BA"/>
    <w:rsid w:val="00E823FC"/>
    <w:rsid w:val="00E836D7"/>
    <w:rsid w:val="00E83B0D"/>
    <w:rsid w:val="00E90670"/>
    <w:rsid w:val="00E92AA7"/>
    <w:rsid w:val="00E9632F"/>
    <w:rsid w:val="00E97C3E"/>
    <w:rsid w:val="00EA3371"/>
    <w:rsid w:val="00EA4302"/>
    <w:rsid w:val="00EB3F0F"/>
    <w:rsid w:val="00EB4C33"/>
    <w:rsid w:val="00EB7BF6"/>
    <w:rsid w:val="00EC2707"/>
    <w:rsid w:val="00EC5496"/>
    <w:rsid w:val="00EC5A7A"/>
    <w:rsid w:val="00ED2CB1"/>
    <w:rsid w:val="00ED4784"/>
    <w:rsid w:val="00ED759C"/>
    <w:rsid w:val="00EE1C17"/>
    <w:rsid w:val="00EE3067"/>
    <w:rsid w:val="00EE42D9"/>
    <w:rsid w:val="00EF3FB8"/>
    <w:rsid w:val="00EF5328"/>
    <w:rsid w:val="00EF5E05"/>
    <w:rsid w:val="00EF7777"/>
    <w:rsid w:val="00EF7D7F"/>
    <w:rsid w:val="00F013C5"/>
    <w:rsid w:val="00F01DD6"/>
    <w:rsid w:val="00F0324F"/>
    <w:rsid w:val="00F03E93"/>
    <w:rsid w:val="00F063DF"/>
    <w:rsid w:val="00F101D9"/>
    <w:rsid w:val="00F115C5"/>
    <w:rsid w:val="00F11603"/>
    <w:rsid w:val="00F134C6"/>
    <w:rsid w:val="00F1555F"/>
    <w:rsid w:val="00F17CDE"/>
    <w:rsid w:val="00F208AC"/>
    <w:rsid w:val="00F226D0"/>
    <w:rsid w:val="00F25446"/>
    <w:rsid w:val="00F27474"/>
    <w:rsid w:val="00F27ED0"/>
    <w:rsid w:val="00F320D2"/>
    <w:rsid w:val="00F3403A"/>
    <w:rsid w:val="00F35E81"/>
    <w:rsid w:val="00F36FEF"/>
    <w:rsid w:val="00F37865"/>
    <w:rsid w:val="00F572D9"/>
    <w:rsid w:val="00F573B1"/>
    <w:rsid w:val="00F664C3"/>
    <w:rsid w:val="00F6651E"/>
    <w:rsid w:val="00F66762"/>
    <w:rsid w:val="00F66E9A"/>
    <w:rsid w:val="00F739FF"/>
    <w:rsid w:val="00F74493"/>
    <w:rsid w:val="00F83DE3"/>
    <w:rsid w:val="00F87D2B"/>
    <w:rsid w:val="00F932F3"/>
    <w:rsid w:val="00F953B1"/>
    <w:rsid w:val="00F95BE4"/>
    <w:rsid w:val="00FA45EF"/>
    <w:rsid w:val="00FA6A04"/>
    <w:rsid w:val="00FB24CD"/>
    <w:rsid w:val="00FB3046"/>
    <w:rsid w:val="00FC0532"/>
    <w:rsid w:val="00FC26E3"/>
    <w:rsid w:val="00FC2C2B"/>
    <w:rsid w:val="00FC5900"/>
    <w:rsid w:val="00FD1BB2"/>
    <w:rsid w:val="00FD2C6A"/>
    <w:rsid w:val="00FD2DA9"/>
    <w:rsid w:val="00FE0903"/>
    <w:rsid w:val="00FE635F"/>
    <w:rsid w:val="00FF2E48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4804A"/>
  <w15:chartTrackingRefBased/>
  <w15:docId w15:val="{0985DDC0-4AAF-E54E-BB34-4E83A729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4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F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90F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Frank</dc:creator>
  <cp:keywords/>
  <dc:description/>
  <cp:lastModifiedBy>Daniel Frank</cp:lastModifiedBy>
  <cp:revision>81</cp:revision>
  <dcterms:created xsi:type="dcterms:W3CDTF">2026-04-14T13:53:00Z</dcterms:created>
  <dcterms:modified xsi:type="dcterms:W3CDTF">2026-04-16T19:41:00Z</dcterms:modified>
</cp:coreProperties>
</file>